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9DB83" w14:textId="57F3E23D" w:rsidR="00FA2026" w:rsidRDefault="00471EB6" w:rsidP="00FA2026">
      <w:pPr>
        <w:pStyle w:val="NormalWeb"/>
        <w:spacing w:before="50" w:beforeAutospacing="0" w:after="0" w:afterAutospacing="0" w:line="336" w:lineRule="auto"/>
        <w:ind w:left="720" w:right="1094"/>
        <w:jc w:val="center"/>
        <w:rPr>
          <w:rFonts w:eastAsia="Times New Roman" w:cstheme="minorBidi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9BA4155" wp14:editId="70AFC2B0">
            <wp:simplePos x="0" y="0"/>
            <wp:positionH relativeFrom="column">
              <wp:posOffset>0</wp:posOffset>
            </wp:positionH>
            <wp:positionV relativeFrom="paragraph">
              <wp:posOffset>-15875</wp:posOffset>
            </wp:positionV>
            <wp:extent cx="920750" cy="1119505"/>
            <wp:effectExtent l="0" t="0" r="0" b="4445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119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FA2026">
        <w:rPr>
          <w:rFonts w:eastAsia="Times New Roman" w:cstheme="minorBidi"/>
          <w:b/>
          <w:bCs/>
          <w:sz w:val="28"/>
          <w:szCs w:val="28"/>
        </w:rPr>
        <w:t>Rajarata University of Sri Lanka</w:t>
      </w:r>
    </w:p>
    <w:p w14:paraId="7036E2EE" w14:textId="6073B200" w:rsidR="00FA2026" w:rsidRDefault="00FA2026" w:rsidP="00FA2026">
      <w:pPr>
        <w:pStyle w:val="NormalWeb"/>
        <w:spacing w:before="50" w:beforeAutospacing="0" w:after="0" w:afterAutospacing="0" w:line="336" w:lineRule="auto"/>
        <w:ind w:left="720" w:right="1094"/>
        <w:jc w:val="center"/>
        <w:rPr>
          <w:rFonts w:eastAsia="Times New Roman" w:cstheme="minorBidi"/>
          <w:b/>
          <w:bCs/>
          <w:sz w:val="28"/>
          <w:szCs w:val="28"/>
        </w:rPr>
      </w:pPr>
      <w:r>
        <w:rPr>
          <w:rFonts w:eastAsia="Times New Roman" w:cstheme="minorBidi"/>
          <w:b/>
          <w:bCs/>
          <w:sz w:val="28"/>
          <w:szCs w:val="28"/>
        </w:rPr>
        <w:t xml:space="preserve"> Faculty of Applied Sciences</w:t>
      </w:r>
    </w:p>
    <w:p w14:paraId="04ACC34D" w14:textId="7DFA6F16" w:rsidR="00FA2026" w:rsidRPr="00BF4969" w:rsidRDefault="00FA2026" w:rsidP="00471EB6">
      <w:pPr>
        <w:pStyle w:val="NormalWeb"/>
        <w:spacing w:before="0" w:beforeAutospacing="0" w:after="120" w:afterAutospacing="0" w:line="360" w:lineRule="auto"/>
        <w:ind w:left="1620"/>
        <w:rPr>
          <w:rFonts w:eastAsia="Times New Roman" w:cstheme="minorBidi"/>
          <w:b/>
          <w:bCs/>
        </w:rPr>
      </w:pPr>
      <w:r w:rsidRPr="00BF4969">
        <w:rPr>
          <w:rFonts w:eastAsia="Times New Roman" w:cstheme="minorBidi"/>
          <w:b/>
          <w:bCs/>
        </w:rPr>
        <w:t>Name of Examination: B.Sc. Second Year Semester I Examination – Feb</w:t>
      </w:r>
      <w:r w:rsidR="00471EB6">
        <w:rPr>
          <w:rFonts w:eastAsia="Times New Roman" w:cstheme="minorBidi"/>
          <w:b/>
          <w:bCs/>
        </w:rPr>
        <w:t>.</w:t>
      </w:r>
      <w:r w:rsidRPr="00BF4969">
        <w:rPr>
          <w:rFonts w:eastAsia="Times New Roman" w:cstheme="minorBidi"/>
          <w:b/>
          <w:bCs/>
        </w:rPr>
        <w:t xml:space="preserve"> 2021</w:t>
      </w:r>
    </w:p>
    <w:p w14:paraId="72CD09CE" w14:textId="2DA4DEEA" w:rsidR="00FA2026" w:rsidRPr="00BF4969" w:rsidRDefault="00FA2026" w:rsidP="00471EB6">
      <w:pPr>
        <w:pStyle w:val="NormalWeb"/>
        <w:spacing w:before="0" w:beforeAutospacing="0" w:after="0" w:afterAutospacing="0" w:line="360" w:lineRule="auto"/>
        <w:ind w:left="1620" w:right="1094"/>
        <w:rPr>
          <w:rFonts w:eastAsia="Times New Roman" w:cstheme="minorBidi"/>
          <w:b/>
          <w:bCs/>
        </w:rPr>
      </w:pPr>
      <w:r w:rsidRPr="00BF4969">
        <w:rPr>
          <w:rFonts w:eastAsia="Times New Roman" w:cstheme="minorBidi"/>
          <w:b/>
          <w:bCs/>
        </w:rPr>
        <w:t>Title of the Question Paper: Fish Biology</w:t>
      </w:r>
    </w:p>
    <w:p w14:paraId="3EFE23D0" w14:textId="5053E3B4" w:rsidR="00FA2026" w:rsidRDefault="00F762CB" w:rsidP="00471EB6">
      <w:pPr>
        <w:pStyle w:val="NormalWeb"/>
        <w:spacing w:before="50" w:beforeAutospacing="0" w:after="0" w:afterAutospacing="0" w:line="336" w:lineRule="auto"/>
        <w:ind w:left="1620" w:right="1094"/>
        <w:rPr>
          <w:rFonts w:eastAsia="Times New Roman" w:cstheme="minorBidi"/>
          <w:b/>
          <w:bCs/>
        </w:rPr>
      </w:pPr>
      <w:r>
        <w:rPr>
          <w:rFonts w:eastAsia="Times New Roman" w:cstheme="minorBidi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C5CA" wp14:editId="6622F504">
                <wp:simplePos x="0" y="0"/>
                <wp:positionH relativeFrom="column">
                  <wp:posOffset>28575</wp:posOffset>
                </wp:positionH>
                <wp:positionV relativeFrom="paragraph">
                  <wp:posOffset>219710</wp:posOffset>
                </wp:positionV>
                <wp:extent cx="6381750" cy="476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163321" id="Straight Connector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17.3pt" to="504.7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" strokecolor="#4472c4 [3204]" strokeweight=".5pt">
                <v:stroke joinstyle="miter"/>
              </v:line>
            </w:pict>
          </mc:Fallback>
        </mc:AlternateContent>
      </w:r>
      <w:r w:rsidR="00FA2026" w:rsidRPr="00BF4969">
        <w:rPr>
          <w:rFonts w:eastAsia="Times New Roman" w:cstheme="minorBidi"/>
          <w:b/>
          <w:bCs/>
        </w:rPr>
        <w:t>Course Code</w:t>
      </w:r>
      <w:r w:rsidR="009618EB">
        <w:rPr>
          <w:rFonts w:eastAsia="Times New Roman" w:cstheme="minorBidi"/>
          <w:b/>
          <w:bCs/>
        </w:rPr>
        <w:t xml:space="preserve">: </w:t>
      </w:r>
      <w:r w:rsidR="00FA2026" w:rsidRPr="00BF4969">
        <w:rPr>
          <w:rFonts w:eastAsia="Times New Roman" w:cstheme="minorBidi"/>
          <w:b/>
          <w:bCs/>
        </w:rPr>
        <w:t xml:space="preserve"> ZOO 2204 </w:t>
      </w:r>
    </w:p>
    <w:p w14:paraId="4607630F" w14:textId="77777777" w:rsidR="00471EB6" w:rsidRPr="00471EB6" w:rsidRDefault="00471EB6" w:rsidP="00F762CB">
      <w:pPr>
        <w:spacing w:after="120"/>
        <w:rPr>
          <w:b/>
          <w:bCs/>
          <w:sz w:val="36"/>
          <w:szCs w:val="36"/>
        </w:rPr>
      </w:pPr>
      <w:r w:rsidRPr="00471EB6">
        <w:rPr>
          <w:b/>
          <w:bCs/>
          <w:sz w:val="36"/>
          <w:szCs w:val="36"/>
        </w:rPr>
        <w:t>Provisional Results</w:t>
      </w:r>
    </w:p>
    <w:p w14:paraId="08497133" w14:textId="40E95508" w:rsidR="00FA2026" w:rsidRDefault="00471EB6" w:rsidP="00471EB6">
      <w:pPr>
        <w:rPr>
          <w:b/>
          <w:bCs/>
        </w:rPr>
      </w:pPr>
      <w:r w:rsidRPr="00471EB6">
        <w:rPr>
          <w:b/>
          <w:bCs/>
        </w:rPr>
        <w:t>R - Repeat, X - Proper.</w:t>
      </w:r>
    </w:p>
    <w:tbl>
      <w:tblPr>
        <w:tblW w:w="8535" w:type="dxa"/>
        <w:jc w:val="center"/>
        <w:tblLayout w:type="fixed"/>
        <w:tblLook w:val="04A0" w:firstRow="1" w:lastRow="0" w:firstColumn="1" w:lastColumn="0" w:noHBand="0" w:noVBand="1"/>
      </w:tblPr>
      <w:tblGrid>
        <w:gridCol w:w="770"/>
        <w:gridCol w:w="1165"/>
        <w:gridCol w:w="805"/>
        <w:gridCol w:w="1165"/>
        <w:gridCol w:w="776"/>
        <w:gridCol w:w="824"/>
        <w:gridCol w:w="1320"/>
        <w:gridCol w:w="630"/>
        <w:gridCol w:w="1080"/>
      </w:tblGrid>
      <w:tr w:rsidR="009618EB" w:rsidRPr="00BF4969" w14:paraId="2BB0CB74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6227FF8" w14:textId="77777777" w:rsidR="009618EB" w:rsidRPr="00BF4969" w:rsidRDefault="009618EB" w:rsidP="00506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83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S/</w:t>
            </w: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No.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93F16E" w14:textId="77777777" w:rsidR="009618EB" w:rsidRPr="00BF4969" w:rsidRDefault="009618EB" w:rsidP="0050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Index No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0CD5" w14:textId="77777777" w:rsidR="009618EB" w:rsidRPr="00BF4969" w:rsidRDefault="009618EB" w:rsidP="0050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R/P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D33B97" w14:textId="77777777" w:rsidR="009618EB" w:rsidRPr="00BF4969" w:rsidRDefault="009618EB" w:rsidP="00506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Grade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A2057D" w14:textId="77777777" w:rsidR="009618EB" w:rsidRPr="00835176" w:rsidRDefault="009618EB" w:rsidP="00506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935C" w14:textId="77777777" w:rsidR="009618EB" w:rsidRPr="00BF4969" w:rsidRDefault="009618EB" w:rsidP="005062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835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S/</w:t>
            </w: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No.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E924" w14:textId="77777777" w:rsidR="009618EB" w:rsidRPr="00BF4969" w:rsidRDefault="009618EB" w:rsidP="0050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Index No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F72C" w14:textId="77777777" w:rsidR="009618EB" w:rsidRPr="00BF4969" w:rsidRDefault="009618EB" w:rsidP="0050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R/P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3ECE" w14:textId="77777777" w:rsidR="009618EB" w:rsidRPr="00BF4969" w:rsidRDefault="009618EB" w:rsidP="00506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ta-IN"/>
              </w:rPr>
              <w:t>Grade</w:t>
            </w:r>
          </w:p>
        </w:tc>
      </w:tr>
      <w:tr w:rsidR="009618EB" w:rsidRPr="00BF4969" w14:paraId="2BC038AD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B52A50F" w14:textId="1161DDC3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C931E12" w14:textId="480C773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3625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56869" w14:textId="2146E109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B3761C" w14:textId="3733DE80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5C53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C6F4A7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7465" w14:textId="76F30983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3CB4" w14:textId="1A2461F2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3980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FA287" w14:textId="00CE39F0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FAE66B" w14:textId="0291686F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 xml:space="preserve"> </w:t>
            </w: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-</w:t>
            </w:r>
          </w:p>
        </w:tc>
      </w:tr>
      <w:tr w:rsidR="009618EB" w:rsidRPr="00BF4969" w14:paraId="43A7EFF3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84B0F1B" w14:textId="7285341D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28F3282" w14:textId="5BEBB23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918BCF" w14:textId="7C218A8D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D2ADE" w14:textId="5006A4E3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22FA2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4166" w14:textId="64C0DAA7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E74F" w14:textId="1F601F4D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3984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81EA" w14:textId="459D9C0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5BB09" w14:textId="4A78B6CA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B+</w:t>
            </w:r>
          </w:p>
        </w:tc>
      </w:tr>
      <w:tr w:rsidR="009618EB" w:rsidRPr="00BF4969" w14:paraId="0255DABC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CAD182B" w14:textId="7B2D382A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84E9C3" w14:textId="3330E5E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3635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08A3E7" w14:textId="75F143C8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848206" w14:textId="43C24093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D075B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17EE" w14:textId="55912071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88D" w14:textId="1409428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3994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30F" w14:textId="424A9C32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61E7B" w14:textId="435711DD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A-</w:t>
            </w:r>
          </w:p>
        </w:tc>
      </w:tr>
      <w:tr w:rsidR="009618EB" w:rsidRPr="00BF4969" w14:paraId="739FD4B8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2B5026A" w14:textId="10D09860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52A651D" w14:textId="0E34170E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75FAC1" w14:textId="7F652AC8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218333" w14:textId="0E671AD3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B30122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6BBE" w14:textId="3B967ED8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0B34" w14:textId="7E55341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3995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7FB1" w14:textId="25BCF46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E6CCF" w14:textId="5CFA0D48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0329A650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5B08EF4" w14:textId="2D724AC1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1690712" w14:textId="64B9B64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134F9" w14:textId="4393DA0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A22FB" w14:textId="1A1F2205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CA796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C5E" w14:textId="178CFE9C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5B0C" w14:textId="7FDC5D8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3996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097" w14:textId="43FC9367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63239D" w14:textId="4BAFB966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ab</w:t>
            </w:r>
          </w:p>
        </w:tc>
      </w:tr>
      <w:tr w:rsidR="009618EB" w:rsidRPr="00BF4969" w14:paraId="2E4EFA56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FDDF29F" w14:textId="14AAAA94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0B1BA5F" w14:textId="3768E27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3672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79B9D" w14:textId="4DC6035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29AC5B" w14:textId="407A2AD2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5DC1F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92E2" w14:textId="17106DDB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199" w14:textId="2F6855D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3A0D" w14:textId="50B3215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25B26E" w14:textId="031375A1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12354418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E68CFC" w14:textId="725EA8C9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BB6DEB" w14:textId="29C97F73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3690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74D06D" w14:textId="322B2B5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6CA968" w14:textId="5E60799A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BE361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EFF5" w14:textId="6C533376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5D2C" w14:textId="1C94659A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3998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2A6" w14:textId="040A7CB3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9946" w14:textId="215E888A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C+</w:t>
            </w:r>
          </w:p>
        </w:tc>
      </w:tr>
      <w:tr w:rsidR="009618EB" w:rsidRPr="00BF4969" w14:paraId="28CAF12C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879E421" w14:textId="347E09A0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731884D" w14:textId="37C37048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3695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6C24D" w14:textId="5FB752C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98ACA8" w14:textId="020BD987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49B13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03FD" w14:textId="4EEA2BF4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E3D2" w14:textId="42A8E1B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99C7" w14:textId="63E8CDB3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1A64" w14:textId="75283526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A-</w:t>
            </w:r>
          </w:p>
        </w:tc>
      </w:tr>
      <w:tr w:rsidR="009618EB" w:rsidRPr="00BF4969" w14:paraId="5F6BB867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C92F84F" w14:textId="62441A76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09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D4CA192" w14:textId="17A324D7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3700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F6B0D" w14:textId="68C91456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1ACC3B" w14:textId="051E04FB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9CCAC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C922" w14:textId="08A513AC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17B5" w14:textId="228BECF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4004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6C6D" w14:textId="6D0D9005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B833D7" w14:textId="3C5B120B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7C8FB1AA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8E2A8C" w14:textId="69B80AD0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303229C" w14:textId="6BB1CD93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3703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53AE24" w14:textId="1F2869AE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4C4B08" w14:textId="6C6AF3A0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B-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75556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9F81" w14:textId="3FF073C4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FAD8" w14:textId="0CCFFE26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4005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0849" w14:textId="2255BC97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ADDE" w14:textId="4E30BCF4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52D3FA74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F9FCB3C" w14:textId="5483C79F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0448135" w14:textId="5E1142E6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3704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1DA1DF" w14:textId="57406278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R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D7DD20" w14:textId="10E599E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A4AEADE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231D" w14:textId="4795AE48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C88E" w14:textId="3ECDBD26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D231" w14:textId="75DE32D8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7D23" w14:textId="685172B7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C+</w:t>
            </w:r>
          </w:p>
        </w:tc>
      </w:tr>
      <w:tr w:rsidR="009618EB" w:rsidRPr="00BF4969" w14:paraId="2BA9824C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3C09DC" w14:textId="5E8DF47A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F530EF7" w14:textId="350BB680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3709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7215F6" w14:textId="1D651B07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C15E81" w14:textId="09053EB6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C533010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AE4E" w14:textId="7CC31FA2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ADAB" w14:textId="17AAC63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4009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4FF6" w14:textId="0D8265B3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7E37" w14:textId="5E844F54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C+</w:t>
            </w:r>
          </w:p>
        </w:tc>
      </w:tr>
      <w:tr w:rsidR="009618EB" w:rsidRPr="00BF4969" w14:paraId="2B76F926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0F85CC7" w14:textId="06E8E4BC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30BF67D" w14:textId="59EE6CB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3723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FBFC18" w14:textId="2ACCA4A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2E0BC" w14:textId="5BD0A6C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B747918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DAA" w14:textId="23C71202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BB1" w14:textId="14E4386A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2D5BD" w14:textId="1254E765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E5F" w14:textId="5E3DB999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71D7D176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E40EF90" w14:textId="2F9BAFCE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332919" w14:textId="6D91DA7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3954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C905C" w14:textId="0F768A88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FAB8AB" w14:textId="7C3C44D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8B4825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BA3FD" w14:textId="5D13BFA7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ECDA5" w14:textId="01060D5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F747" w14:textId="603B2FAD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B71" w14:textId="59A0F4F6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+</w:t>
            </w:r>
          </w:p>
        </w:tc>
      </w:tr>
      <w:tr w:rsidR="009618EB" w:rsidRPr="00BF4969" w14:paraId="4BFB4714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F8B82E4" w14:textId="02B42B76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6295BBE" w14:textId="7D13CE4A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145B1" w14:textId="7BDDD6C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CB5D95" w14:textId="343D984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6D20581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00C1" w14:textId="42756F14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C41" w14:textId="0EE2630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4013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FFAB" w14:textId="1DFCC47A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3CF5" w14:textId="050A4F1F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11E5693A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1E296EC" w14:textId="54F3F521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C4883D" w14:textId="62928DA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B8851" w14:textId="2B51FA5E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97B72" w14:textId="390CCDF9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8218D18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B2E6" w14:textId="7A6C8DC8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11F3" w14:textId="778A00B8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C70" w14:textId="044A9659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0144" w14:textId="3C767F6B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C+</w:t>
            </w:r>
          </w:p>
        </w:tc>
      </w:tr>
      <w:tr w:rsidR="009618EB" w:rsidRPr="00BF4969" w14:paraId="632814A9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9028859" w14:textId="2E0FD3B9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17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1359399" w14:textId="01C3DFD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3962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498B" w14:textId="526E7BA5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4E4817" w14:textId="738A392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C+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E307817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ED1D" w14:textId="5016004B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3473" w14:textId="2902F05B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CDB20" w14:textId="70CBADA5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08B5" w14:textId="50D183EF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587B3A0C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3AD7FB3" w14:textId="406BF2D6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18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208A383" w14:textId="18C0A6E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3964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595E2" w14:textId="31CEC14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3C8E8" w14:textId="63DAB6A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C+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3F59E6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C2CB" w14:textId="25C295B1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5B15A" w14:textId="10BF3E5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7BC" w14:textId="13C86E1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206D" w14:textId="0B356A2A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B+</w:t>
            </w:r>
          </w:p>
        </w:tc>
      </w:tr>
      <w:tr w:rsidR="009618EB" w:rsidRPr="00BF4969" w14:paraId="1DFAFBED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0A6ED2A7" w14:textId="084FD98E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19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894008C" w14:textId="589F403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3966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5D752" w14:textId="7070A792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82442C" w14:textId="2CD9817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C7E2E97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E3231" w14:textId="46A4F390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6BC0" w14:textId="1B368B00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872" w14:textId="167F4C4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8322" w14:textId="2C9D1781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</w:t>
            </w:r>
          </w:p>
        </w:tc>
      </w:tr>
      <w:tr w:rsidR="009618EB" w:rsidRPr="00BF4969" w14:paraId="30923925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09F6CB8" w14:textId="7A59DFF1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3F1A9C78" w14:textId="2F480AE5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3967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18853" w14:textId="79D6BF2A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07C51A" w14:textId="3E70B58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B+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8212E1F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0D29" w14:textId="2133CF6D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DD0C" w14:textId="219B8B0E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4020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F8A4" w14:textId="67324DB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78E7" w14:textId="0FDD013D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A-</w:t>
            </w:r>
          </w:p>
        </w:tc>
      </w:tr>
      <w:tr w:rsidR="009618EB" w:rsidRPr="00BF4969" w14:paraId="1D1E0A64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A71CFA" w14:textId="64F12C11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21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A0F892C" w14:textId="04EFEA76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3968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E3B9E" w14:textId="0302671F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12060D" w14:textId="0E3AB0D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7ED88C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32B2" w14:textId="07AEA85A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CD93" w14:textId="2C852FC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646E" w14:textId="0C864B4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BC9C" w14:textId="170354F7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B-</w:t>
            </w:r>
          </w:p>
        </w:tc>
      </w:tr>
      <w:tr w:rsidR="009618EB" w:rsidRPr="00BF4969" w14:paraId="0FA05AC1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4815780" w14:textId="13346A69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22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10693AF" w14:textId="7C9F9BEC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3971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C4D4E" w14:textId="122D9FD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0E9409" w14:textId="7B593B7D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B+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E51E9EB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D59C" w14:textId="29DDB647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711B" w14:textId="75DF3D9A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4025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CB75" w14:textId="104B2DCA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F9E" w14:textId="2F286724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5ED262BA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15C6514B" w14:textId="5CE2F6A4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23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7429600B" w14:textId="294C2272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3976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6FDE" w14:textId="68D248F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0E8ACF" w14:textId="664594CD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B+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DF02E72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A002" w14:textId="4501464E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4957" w14:textId="3C0991DE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4026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5591" w14:textId="562DB78E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FAE" w14:textId="32E7AE7C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</w:tr>
      <w:tr w:rsidR="009618EB" w:rsidRPr="00BF4969" w14:paraId="6D4D3397" w14:textId="77777777" w:rsidTr="009618EB">
        <w:trPr>
          <w:trHeight w:val="372"/>
          <w:jc w:val="center"/>
        </w:trPr>
        <w:tc>
          <w:tcPr>
            <w:tcW w:w="7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82270C8" w14:textId="0A1CC9C6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24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6C4D821E" w14:textId="1F706B04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  <w:t>3977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5B474" w14:textId="36C639F1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BF496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X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8B436" w14:textId="6DA9A2F2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  <w:r w:rsidRPr="00F50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  <w:t>B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3D64F02" w14:textId="77777777" w:rsidR="009618EB" w:rsidRPr="00BF4969" w:rsidRDefault="009618EB" w:rsidP="00F76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824" w:type="dxa"/>
            <w:tcBorders>
              <w:top w:val="single" w:sz="4" w:space="0" w:color="auto"/>
            </w:tcBorders>
          </w:tcPr>
          <w:p w14:paraId="7FA2064B" w14:textId="2D51EE6A" w:rsidR="009618EB" w:rsidRPr="00BF4969" w:rsidRDefault="009618EB" w:rsidP="00F762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</w:tcPr>
          <w:p w14:paraId="05D87425" w14:textId="315EA3B6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ta-IN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BEC5D85" w14:textId="6860AF33" w:rsidR="009618EB" w:rsidRPr="00BF4969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5CCAC5B" w14:textId="388F313C" w:rsidR="009618EB" w:rsidRPr="00F50934" w:rsidRDefault="009618EB" w:rsidP="00F76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ta-IN"/>
              </w:rPr>
            </w:pPr>
          </w:p>
        </w:tc>
      </w:tr>
    </w:tbl>
    <w:p w14:paraId="245DCC15" w14:textId="2908707B" w:rsidR="009618EB" w:rsidRDefault="009618EB" w:rsidP="00961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42DFF6F" wp14:editId="43CFDE5F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1676400" cy="41377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137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B182C" w14:textId="5F461D29" w:rsidR="009618EB" w:rsidRDefault="009618EB" w:rsidP="009618EB">
      <w:pPr>
        <w:rPr>
          <w:rFonts w:ascii="Times New Roman" w:hAnsi="Times New Roman" w:cs="Times New Roman"/>
          <w:sz w:val="24"/>
          <w:szCs w:val="24"/>
        </w:rPr>
      </w:pPr>
    </w:p>
    <w:p w14:paraId="508B21F5" w14:textId="601AFE52" w:rsidR="009618EB" w:rsidRPr="005C5399" w:rsidRDefault="009618EB" w:rsidP="009618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C5399">
        <w:rPr>
          <w:rFonts w:ascii="Times New Roman" w:hAnsi="Times New Roman" w:cs="Times New Roman"/>
          <w:sz w:val="24"/>
          <w:szCs w:val="24"/>
        </w:rPr>
        <w:t>Head/ Department of Biological Sciences</w:t>
      </w:r>
    </w:p>
    <w:sectPr w:rsidR="009618EB" w:rsidRPr="005C5399" w:rsidSect="009618EB">
      <w:pgSz w:w="12240" w:h="15840"/>
      <w:pgMar w:top="630" w:right="1170" w:bottom="90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26"/>
    <w:rsid w:val="00471EB6"/>
    <w:rsid w:val="004A0ECE"/>
    <w:rsid w:val="0056125B"/>
    <w:rsid w:val="009618EB"/>
    <w:rsid w:val="00F762CB"/>
    <w:rsid w:val="00FA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236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0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a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20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sanath hettiarachi</dc:creator>
  <cp:lastModifiedBy>THEJA</cp:lastModifiedBy>
  <cp:revision>2</cp:revision>
  <dcterms:created xsi:type="dcterms:W3CDTF">2022-06-21T05:50:00Z</dcterms:created>
  <dcterms:modified xsi:type="dcterms:W3CDTF">2022-06-21T05:50:00Z</dcterms:modified>
</cp:coreProperties>
</file>